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7FCFE">
      <w:pPr>
        <w:widowControl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4</w:t>
      </w:r>
    </w:p>
    <w:p w14:paraId="2D417F68">
      <w:pPr>
        <w:snapToGrid w:val="0"/>
        <w:spacing w:line="72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中山大学第五十一次学生代表大会</w:t>
      </w:r>
    </w:p>
    <w:p w14:paraId="44C1782C">
      <w:pPr>
        <w:snapToGrid w:val="0"/>
        <w:spacing w:line="72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常任代表候选人登记表</w:t>
      </w:r>
    </w:p>
    <w:tbl>
      <w:tblPr>
        <w:tblStyle w:val="5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701"/>
        <w:gridCol w:w="1842"/>
        <w:gridCol w:w="1047"/>
        <w:gridCol w:w="1221"/>
        <w:gridCol w:w="1985"/>
      </w:tblGrid>
      <w:tr w14:paraId="7FF2D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419" w:type="dxa"/>
            <w:vAlign w:val="center"/>
          </w:tcPr>
          <w:p w14:paraId="4D2BFD16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14:paraId="2B990B50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953B921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性别</w:t>
            </w:r>
          </w:p>
        </w:tc>
        <w:tc>
          <w:tcPr>
            <w:tcW w:w="2268" w:type="dxa"/>
            <w:gridSpan w:val="2"/>
            <w:vAlign w:val="center"/>
          </w:tcPr>
          <w:p w14:paraId="0BF20241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E4D343B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照</w:t>
            </w:r>
          </w:p>
          <w:p w14:paraId="52D99340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 w14:paraId="46775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419" w:type="dxa"/>
            <w:vAlign w:val="center"/>
          </w:tcPr>
          <w:p w14:paraId="21AC43CA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民族</w:t>
            </w:r>
          </w:p>
        </w:tc>
        <w:tc>
          <w:tcPr>
            <w:tcW w:w="1701" w:type="dxa"/>
            <w:vAlign w:val="center"/>
          </w:tcPr>
          <w:p w14:paraId="68B160A4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77D55F9F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出生年月</w:t>
            </w:r>
          </w:p>
        </w:tc>
        <w:tc>
          <w:tcPr>
            <w:tcW w:w="2268" w:type="dxa"/>
            <w:gridSpan w:val="2"/>
            <w:vAlign w:val="center"/>
          </w:tcPr>
          <w:p w14:paraId="4FC2541E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 w14:paraId="6D21D864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57A7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419" w:type="dxa"/>
            <w:vAlign w:val="center"/>
          </w:tcPr>
          <w:p w14:paraId="6B71689C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78C70787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0678C4C0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院系、专业、年级、班级</w:t>
            </w:r>
          </w:p>
        </w:tc>
        <w:tc>
          <w:tcPr>
            <w:tcW w:w="2268" w:type="dxa"/>
            <w:gridSpan w:val="2"/>
            <w:vAlign w:val="center"/>
          </w:tcPr>
          <w:p w14:paraId="6220B338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 w14:paraId="1B885166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12F27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419" w:type="dxa"/>
            <w:vAlign w:val="center"/>
          </w:tcPr>
          <w:p w14:paraId="4ECCFDF4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联系电话</w:t>
            </w:r>
          </w:p>
        </w:tc>
        <w:tc>
          <w:tcPr>
            <w:tcW w:w="1701" w:type="dxa"/>
            <w:vAlign w:val="center"/>
          </w:tcPr>
          <w:p w14:paraId="29375E92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C33D437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电子邮箱</w:t>
            </w:r>
          </w:p>
        </w:tc>
        <w:tc>
          <w:tcPr>
            <w:tcW w:w="2268" w:type="dxa"/>
            <w:gridSpan w:val="2"/>
            <w:vAlign w:val="center"/>
          </w:tcPr>
          <w:p w14:paraId="7B611F43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 w14:paraId="57F95303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6694B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419" w:type="dxa"/>
            <w:vAlign w:val="center"/>
          </w:tcPr>
          <w:p w14:paraId="7A9B4007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籍贯</w:t>
            </w:r>
          </w:p>
        </w:tc>
        <w:tc>
          <w:tcPr>
            <w:tcW w:w="1701" w:type="dxa"/>
            <w:vAlign w:val="center"/>
          </w:tcPr>
          <w:p w14:paraId="30F4361E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3CCF431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校区（园）</w:t>
            </w:r>
          </w:p>
        </w:tc>
        <w:tc>
          <w:tcPr>
            <w:tcW w:w="4253" w:type="dxa"/>
            <w:gridSpan w:val="3"/>
            <w:vAlign w:val="center"/>
          </w:tcPr>
          <w:p w14:paraId="08C0C6BC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1B304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419" w:type="dxa"/>
            <w:vAlign w:val="center"/>
          </w:tcPr>
          <w:p w14:paraId="73960E65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现任职务</w:t>
            </w:r>
          </w:p>
        </w:tc>
        <w:tc>
          <w:tcPr>
            <w:tcW w:w="7796" w:type="dxa"/>
            <w:gridSpan w:val="5"/>
            <w:vAlign w:val="center"/>
          </w:tcPr>
          <w:p w14:paraId="5EB32F74">
            <w:pPr>
              <w:spacing w:line="560" w:lineRule="exact"/>
              <w:rPr>
                <w:rFonts w:eastAsia="仿宋_GB2312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53CC3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6009" w:type="dxa"/>
            <w:gridSpan w:val="4"/>
            <w:vAlign w:val="center"/>
          </w:tcPr>
          <w:p w14:paraId="26C30B53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是否为校学生会主席团成员候选人预备人选</w:t>
            </w:r>
          </w:p>
        </w:tc>
        <w:tc>
          <w:tcPr>
            <w:tcW w:w="3203" w:type="dxa"/>
            <w:gridSpan w:val="2"/>
            <w:vAlign w:val="center"/>
          </w:tcPr>
          <w:p w14:paraId="2396306B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是（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）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否（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14:paraId="1610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6009" w:type="dxa"/>
            <w:gridSpan w:val="4"/>
            <w:vAlign w:val="center"/>
          </w:tcPr>
          <w:p w14:paraId="5C01B62A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是否有</w:t>
            </w:r>
            <w:r>
              <w:rPr>
                <w:rFonts w:ascii="黑体" w:hAnsi="黑体" w:eastAsia="黑体"/>
                <w:bCs/>
                <w:sz w:val="28"/>
                <w:szCs w:val="28"/>
              </w:rPr>
              <w:t>不及格的</w:t>
            </w: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必修课</w:t>
            </w:r>
            <w:r>
              <w:rPr>
                <w:rFonts w:ascii="黑体" w:hAnsi="黑体" w:eastAsia="黑体"/>
                <w:bCs/>
                <w:sz w:val="28"/>
                <w:szCs w:val="28"/>
              </w:rPr>
              <w:t>或专业选修课</w:t>
            </w:r>
          </w:p>
        </w:tc>
        <w:tc>
          <w:tcPr>
            <w:tcW w:w="3203" w:type="dxa"/>
            <w:gridSpan w:val="2"/>
            <w:vAlign w:val="center"/>
          </w:tcPr>
          <w:p w14:paraId="48B6560E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是（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  ）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否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（     ）</w:t>
            </w:r>
          </w:p>
        </w:tc>
      </w:tr>
      <w:tr w14:paraId="26B4F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6009" w:type="dxa"/>
            <w:gridSpan w:val="4"/>
            <w:vAlign w:val="center"/>
          </w:tcPr>
          <w:p w14:paraId="04B656D8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下一学年</w:t>
            </w:r>
            <w:r>
              <w:rPr>
                <w:rFonts w:ascii="黑体" w:hAnsi="黑体" w:eastAsia="黑体"/>
                <w:bCs/>
                <w:sz w:val="28"/>
                <w:szCs w:val="28"/>
              </w:rPr>
              <w:t>是否</w:t>
            </w: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担任</w:t>
            </w:r>
            <w:r>
              <w:rPr>
                <w:rFonts w:ascii="黑体" w:hAnsi="黑体" w:eastAsia="黑体"/>
                <w:bCs/>
                <w:sz w:val="28"/>
                <w:szCs w:val="28"/>
              </w:rPr>
              <w:t>校、院（</w:t>
            </w: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系</w:t>
            </w:r>
            <w:r>
              <w:rPr>
                <w:rFonts w:ascii="黑体" w:hAnsi="黑体" w:eastAsia="黑体"/>
                <w:bCs/>
                <w:sz w:val="28"/>
                <w:szCs w:val="28"/>
              </w:rPr>
              <w:t>）</w:t>
            </w: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两级学生</w:t>
            </w:r>
            <w:r>
              <w:rPr>
                <w:rFonts w:ascii="黑体" w:hAnsi="黑体" w:eastAsia="黑体"/>
                <w:bCs/>
                <w:sz w:val="28"/>
                <w:szCs w:val="28"/>
              </w:rPr>
              <w:t>会</w:t>
            </w: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岗位</w:t>
            </w:r>
          </w:p>
        </w:tc>
        <w:tc>
          <w:tcPr>
            <w:tcW w:w="3203" w:type="dxa"/>
            <w:gridSpan w:val="2"/>
            <w:vAlign w:val="center"/>
          </w:tcPr>
          <w:p w14:paraId="622E5663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是（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  ）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否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（     ）</w:t>
            </w:r>
          </w:p>
        </w:tc>
      </w:tr>
      <w:tr w14:paraId="3874B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1419" w:type="dxa"/>
            <w:vAlign w:val="center"/>
          </w:tcPr>
          <w:p w14:paraId="086C8E7B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奖</w:t>
            </w:r>
          </w:p>
          <w:p w14:paraId="47A2CCC4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惩</w:t>
            </w:r>
          </w:p>
          <w:p w14:paraId="4B964B00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情</w:t>
            </w:r>
          </w:p>
          <w:p w14:paraId="5FC829FF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况</w:t>
            </w:r>
          </w:p>
        </w:tc>
        <w:tc>
          <w:tcPr>
            <w:tcW w:w="7796" w:type="dxa"/>
            <w:gridSpan w:val="5"/>
            <w:vAlign w:val="center"/>
          </w:tcPr>
          <w:p w14:paraId="1D00042A">
            <w:pPr>
              <w:spacing w:line="560" w:lineRule="exact"/>
              <w:ind w:right="-703" w:rightChars="-335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eastAsia="仿宋_GB2312" w:asciiTheme="minorEastAsia" w:hAnsiTheme="minorEastAsia"/>
                <w:bCs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项以内）</w:t>
            </w:r>
          </w:p>
          <w:p w14:paraId="24AC81A5">
            <w:pPr>
              <w:spacing w:line="560" w:lineRule="exact"/>
              <w:ind w:right="-703" w:rightChars="-335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1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. ******年***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月获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******奖项；</w:t>
            </w:r>
          </w:p>
          <w:p w14:paraId="08F66E3D">
            <w:pPr>
              <w:spacing w:line="560" w:lineRule="exact"/>
              <w:ind w:right="-703" w:rightChars="-335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2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. ******年***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月获“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******”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称号；</w:t>
            </w:r>
          </w:p>
          <w:p w14:paraId="70EFBEB9">
            <w:pPr>
              <w:spacing w:line="560" w:lineRule="exact"/>
              <w:ind w:right="-703" w:rightChars="-335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3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.惩处情况，无。（无亦可不写）</w:t>
            </w:r>
          </w:p>
        </w:tc>
      </w:tr>
      <w:tr w14:paraId="2073B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7" w:hRule="atLeast"/>
          <w:jc w:val="center"/>
        </w:trPr>
        <w:tc>
          <w:tcPr>
            <w:tcW w:w="1419" w:type="dxa"/>
            <w:vAlign w:val="center"/>
          </w:tcPr>
          <w:p w14:paraId="6FCF08AF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个</w:t>
            </w:r>
          </w:p>
          <w:p w14:paraId="748D1F4D">
            <w:pPr>
              <w:spacing w:line="5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人</w:t>
            </w:r>
          </w:p>
          <w:p w14:paraId="64F6C561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简</w:t>
            </w:r>
          </w:p>
          <w:p w14:paraId="69FF168B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7796" w:type="dxa"/>
            <w:gridSpan w:val="5"/>
            <w:vAlign w:val="center"/>
          </w:tcPr>
          <w:p w14:paraId="6EA73A48">
            <w:pPr>
              <w:spacing w:line="560" w:lineRule="exact"/>
              <w:ind w:right="-703" w:rightChars="-335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2020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09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2021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09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 xml:space="preserve"> 担任**学院**专业**年级**班班长（高中写起），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个人简介材料另附</w:t>
            </w:r>
            <w:r>
              <w:rPr>
                <w:rFonts w:hint="eastAsia" w:eastAsia="仿宋_GB2312" w:asciiTheme="minorEastAsia" w:hAnsiTheme="minorEastAsia"/>
                <w:bCs/>
                <w:sz w:val="28"/>
                <w:szCs w:val="28"/>
              </w:rPr>
              <w:t>（必有，请留意字数限制）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。</w:t>
            </w:r>
          </w:p>
        </w:tc>
      </w:tr>
      <w:tr w14:paraId="462CB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4" w:hRule="atLeast"/>
          <w:jc w:val="center"/>
        </w:trPr>
        <w:tc>
          <w:tcPr>
            <w:tcW w:w="1419" w:type="dxa"/>
            <w:vAlign w:val="center"/>
          </w:tcPr>
          <w:p w14:paraId="13337CB6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所在</w:t>
            </w:r>
          </w:p>
          <w:p w14:paraId="39441E3F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团支部</w:t>
            </w:r>
          </w:p>
          <w:p w14:paraId="05491F59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14:paraId="61443F3E">
            <w:pPr>
              <w:tabs>
                <w:tab w:val="left" w:pos="847"/>
                <w:tab w:val="center" w:pos="3852"/>
              </w:tabs>
              <w:spacing w:line="560" w:lineRule="exact"/>
              <w:jc w:val="left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14:paraId="123B2A48">
            <w:pPr>
              <w:tabs>
                <w:tab w:val="left" w:pos="847"/>
                <w:tab w:val="center" w:pos="3852"/>
              </w:tabs>
              <w:spacing w:line="560" w:lineRule="exact"/>
              <w:jc w:val="left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</w:p>
          <w:p w14:paraId="02D1D032">
            <w:pPr>
              <w:tabs>
                <w:tab w:val="left" w:pos="847"/>
                <w:tab w:val="center" w:pos="3852"/>
              </w:tabs>
              <w:spacing w:line="560" w:lineRule="exact"/>
              <w:ind w:firstLine="1960" w:firstLineChars="700"/>
              <w:jc w:val="left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签名（盖章）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493E0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4" w:hRule="atLeast"/>
          <w:jc w:val="center"/>
        </w:trPr>
        <w:tc>
          <w:tcPr>
            <w:tcW w:w="1419" w:type="dxa"/>
            <w:vAlign w:val="center"/>
          </w:tcPr>
          <w:p w14:paraId="3DA606E9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  <w:p w14:paraId="2563DD95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团组织</w:t>
            </w:r>
          </w:p>
          <w:p w14:paraId="033854CE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14:paraId="231A14BE">
            <w:pPr>
              <w:tabs>
                <w:tab w:val="left" w:pos="847"/>
                <w:tab w:val="center" w:pos="3852"/>
              </w:tabs>
              <w:spacing w:line="560" w:lineRule="exact"/>
              <w:jc w:val="left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ab/>
            </w:r>
          </w:p>
          <w:p w14:paraId="3A9A6F74">
            <w:pPr>
              <w:tabs>
                <w:tab w:val="left" w:pos="847"/>
                <w:tab w:val="center" w:pos="3852"/>
              </w:tabs>
              <w:spacing w:line="560" w:lineRule="exact"/>
              <w:ind w:firstLine="840" w:firstLineChars="300"/>
              <w:jc w:val="left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</w:p>
          <w:p w14:paraId="51B288FC">
            <w:pPr>
              <w:tabs>
                <w:tab w:val="left" w:pos="847"/>
                <w:tab w:val="center" w:pos="3852"/>
              </w:tabs>
              <w:spacing w:line="560" w:lineRule="exact"/>
              <w:ind w:firstLine="1400" w:firstLineChars="500"/>
              <w:jc w:val="left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ab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签名（盖章）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63551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7" w:hRule="atLeast"/>
          <w:jc w:val="center"/>
        </w:trPr>
        <w:tc>
          <w:tcPr>
            <w:tcW w:w="1419" w:type="dxa"/>
            <w:vAlign w:val="center"/>
          </w:tcPr>
          <w:p w14:paraId="6CDA07B1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  <w:p w14:paraId="03660E49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党组织</w:t>
            </w:r>
          </w:p>
          <w:p w14:paraId="7D3EB918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14:paraId="6A4FBEDC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 w14:paraId="1059E28E">
            <w:pPr>
              <w:spacing w:line="56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签名（盖章）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14:paraId="51C27C3C">
      <w:pPr>
        <w:rPr>
          <w:rFonts w:eastAsia="仿宋_GB2312"/>
        </w:rPr>
      </w:pPr>
      <w:r>
        <w:rPr>
          <w:rFonts w:eastAsia="仿宋_GB2312"/>
        </w:rPr>
        <w:br w:type="page"/>
      </w:r>
    </w:p>
    <w:p w14:paraId="2D24E79C">
      <w:pPr>
        <w:spacing w:line="7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个人简介</w:t>
      </w:r>
    </w:p>
    <w:p w14:paraId="7BD60F07"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15</w:t>
      </w:r>
      <w:r>
        <w:rPr>
          <w:rFonts w:ascii="Times New Roman" w:hAnsi="Times New Roman" w:eastAsia="仿宋_GB2312" w:cs="Times New Roman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字）</w:t>
      </w:r>
    </w:p>
    <w:p w14:paraId="5E0B8B0F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姓名，性别，民族，出生年月，籍贯，政治面貌，中山大学XX学院（系）XX专业XX年级XX班学生。介绍获奖情况、有关经历等。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BC52A4-6BD3-49E4-9453-26E538467DD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29EBDC1-8CC8-4595-AC24-86C072D51E73}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3" w:fontKey="{6EB85698-E66E-4F4E-A6B1-0D370F79091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BEE01D1-E29F-4734-B0ED-D87F0E24082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3M2Y2OWE2M2IwNWZkMGJmNTgwOTNkNjlhOGE5OWIifQ=="/>
  </w:docVars>
  <w:rsids>
    <w:rsidRoot w:val="477D6694"/>
    <w:rsid w:val="0000326F"/>
    <w:rsid w:val="00123433"/>
    <w:rsid w:val="001656B2"/>
    <w:rsid w:val="002531D7"/>
    <w:rsid w:val="00293DC5"/>
    <w:rsid w:val="002D079C"/>
    <w:rsid w:val="002D388A"/>
    <w:rsid w:val="00343F3F"/>
    <w:rsid w:val="003E685C"/>
    <w:rsid w:val="00441578"/>
    <w:rsid w:val="004842AE"/>
    <w:rsid w:val="005113B2"/>
    <w:rsid w:val="00526044"/>
    <w:rsid w:val="005607C7"/>
    <w:rsid w:val="00571E30"/>
    <w:rsid w:val="005915F8"/>
    <w:rsid w:val="00596DFA"/>
    <w:rsid w:val="006F07FB"/>
    <w:rsid w:val="007754DC"/>
    <w:rsid w:val="007A3D97"/>
    <w:rsid w:val="007B62B3"/>
    <w:rsid w:val="007C1D3F"/>
    <w:rsid w:val="0087228B"/>
    <w:rsid w:val="00872570"/>
    <w:rsid w:val="00875EC7"/>
    <w:rsid w:val="00915B59"/>
    <w:rsid w:val="00933A7C"/>
    <w:rsid w:val="00965C1D"/>
    <w:rsid w:val="00966DD1"/>
    <w:rsid w:val="009B2C0B"/>
    <w:rsid w:val="009F15EC"/>
    <w:rsid w:val="00A87C76"/>
    <w:rsid w:val="00A94461"/>
    <w:rsid w:val="00AC637D"/>
    <w:rsid w:val="00B50F7F"/>
    <w:rsid w:val="00BB4785"/>
    <w:rsid w:val="00C51241"/>
    <w:rsid w:val="00C555BF"/>
    <w:rsid w:val="00CA3F4D"/>
    <w:rsid w:val="00CF6256"/>
    <w:rsid w:val="00D6253E"/>
    <w:rsid w:val="00E34AAB"/>
    <w:rsid w:val="00E63A33"/>
    <w:rsid w:val="00EC6326"/>
    <w:rsid w:val="00EC6EF0"/>
    <w:rsid w:val="00F6149C"/>
    <w:rsid w:val="0B78061A"/>
    <w:rsid w:val="10B96A8A"/>
    <w:rsid w:val="1E5F11BC"/>
    <w:rsid w:val="214B4A2D"/>
    <w:rsid w:val="21CD4DD0"/>
    <w:rsid w:val="2E972BB9"/>
    <w:rsid w:val="42BD701F"/>
    <w:rsid w:val="477D6694"/>
    <w:rsid w:val="4CB17341"/>
    <w:rsid w:val="57E229BD"/>
    <w:rsid w:val="642647C0"/>
    <w:rsid w:val="68E01704"/>
    <w:rsid w:val="755D7F26"/>
    <w:rsid w:val="BBFE8261"/>
    <w:rsid w:val="DAF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359</Words>
  <Characters>410</Characters>
  <Lines>4</Lines>
  <Paragraphs>1</Paragraphs>
  <TotalTime>4</TotalTime>
  <ScaleCrop>false</ScaleCrop>
  <LinksUpToDate>false</LinksUpToDate>
  <CharactersWithSpaces>495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2020-10-15T07:17:00Z</dcterms:created>
  <dc:creator>April</dc:creator>
  <cp:lastModifiedBy>申伟豪</cp:lastModifiedBy>
  <dcterms:modified xsi:type="dcterms:W3CDTF">2025-03-31T02:26:44Z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F2690E2CB4BF4CBD830BE631BB990B68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eyJoZGlkIjoiYTIwNjUwYjc4ZjVlOWU1YzQ5ODYyNjBiYWJiMTYzZjQiLCJ1c2VySWQiOiIzMjAxMDAzODAifQ==</vt:lpwstr>
  </property>
</Properties>
</file>